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7DF4" w:rsidRPr="00A57824" w:rsidRDefault="00117DF4" w:rsidP="00117DF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57824">
        <w:rPr>
          <w:rFonts w:ascii="Times New Roman" w:hAnsi="Times New Roman" w:cs="Times New Roman"/>
          <w:b/>
          <w:sz w:val="28"/>
          <w:szCs w:val="28"/>
          <w:lang w:val="en-US"/>
        </w:rPr>
        <w:t>Abstract</w:t>
      </w:r>
    </w:p>
    <w:p w:rsidR="00511D0C" w:rsidRPr="00A57824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1D0C" w:rsidRPr="00A57824" w:rsidRDefault="00511D0C" w:rsidP="00511D0C">
      <w:pPr>
        <w:spacing w:after="0" w:line="360" w:lineRule="auto"/>
        <w:ind w:firstLine="708"/>
        <w:jc w:val="both"/>
        <w:rPr>
          <w:rStyle w:val="hps"/>
          <w:rFonts w:ascii="Times New Roman" w:hAnsi="Times New Roman" w:cs="Times New Roman"/>
          <w:sz w:val="24"/>
          <w:szCs w:val="24"/>
          <w:lang w:val="en-US"/>
        </w:rPr>
      </w:pP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The research,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which was the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starting point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of this qualitative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and descriptive study,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was determined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by the context of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Supervised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Teaching Practice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It was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held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in the academic year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2010/2011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, and held in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an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IPSS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 xml:space="preserve">at </w:t>
      </w:r>
      <w:proofErr w:type="spellStart"/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Loulé</w:t>
      </w:r>
      <w:proofErr w:type="spellEnd"/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, with the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purpose of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obtaining the degree in Preschool Education.</w:t>
      </w:r>
    </w:p>
    <w:p w:rsidR="00511D0C" w:rsidRPr="00A57824" w:rsidRDefault="00511D0C" w:rsidP="00511D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The study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aimed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at analyzing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the personal characteristics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of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kindergarten teachers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sought to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determine their influence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on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their professional development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, and as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specific objectives,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to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identify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as the profile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of the educator is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conditioned by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personal characteristics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in order to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understand the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importance of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motivation and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interest in the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origin of the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successful performance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of the teacher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and understand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the reasons for the choice of methodology privileged.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511D0C" w:rsidRPr="00A57824" w:rsidRDefault="00511D0C" w:rsidP="00511D0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We found that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there is a close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relationship between the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way of the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educator,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his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professional profile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and the methodology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he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used.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The teacher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is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a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model for the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group of children,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regardless of their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length of service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or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experience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A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motivated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teacher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can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better address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their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students.</w:t>
      </w: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Kindergarten teachers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professional development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personal characteristics,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motivation,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teacher</w:t>
      </w:r>
      <w:r w:rsidRPr="00A578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57824">
        <w:rPr>
          <w:rStyle w:val="hps"/>
          <w:rFonts w:ascii="Times New Roman" w:hAnsi="Times New Roman" w:cs="Times New Roman"/>
          <w:sz w:val="24"/>
          <w:szCs w:val="24"/>
          <w:lang w:val="en-US"/>
        </w:rPr>
        <w:t>profile</w:t>
      </w: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511D0C" w:rsidRPr="00511D0C" w:rsidRDefault="00511D0C" w:rsidP="00511D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117DF4" w:rsidRPr="00A57824" w:rsidRDefault="00117DF4" w:rsidP="00117DF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117DF4" w:rsidRPr="00A57824" w:rsidRDefault="00117DF4" w:rsidP="00117DF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117DF4" w:rsidRPr="00A57824" w:rsidRDefault="00117DF4" w:rsidP="00117DF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117DF4" w:rsidRPr="00A57824" w:rsidRDefault="00117DF4" w:rsidP="00117DF4">
      <w:pPr>
        <w:rPr>
          <w:lang w:val="en-US"/>
        </w:rPr>
      </w:pPr>
    </w:p>
    <w:sectPr w:rsidR="00117DF4" w:rsidRPr="00A57824" w:rsidSect="00D96B37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pgNumType w:fmt="upperRoman"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7E7" w:rsidRDefault="008717E7" w:rsidP="00117DF4">
      <w:pPr>
        <w:spacing w:after="0" w:line="240" w:lineRule="auto"/>
      </w:pPr>
      <w:r>
        <w:separator/>
      </w:r>
    </w:p>
  </w:endnote>
  <w:endnote w:type="continuationSeparator" w:id="0">
    <w:p w:rsidR="008717E7" w:rsidRDefault="008717E7" w:rsidP="00117D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1979254"/>
      <w:docPartObj>
        <w:docPartGallery w:val="Page Numbers (Bottom of Page)"/>
        <w:docPartUnique/>
      </w:docPartObj>
    </w:sdtPr>
    <w:sdtContent>
      <w:p w:rsidR="00D96B37" w:rsidRDefault="00D82432">
        <w:pPr>
          <w:pStyle w:val="Rodap"/>
          <w:jc w:val="right"/>
        </w:pPr>
        <w:fldSimple w:instr=" PAGE   \* MERGEFORMAT ">
          <w:r w:rsidR="00833734">
            <w:rPr>
              <w:noProof/>
            </w:rPr>
            <w:t>VII</w:t>
          </w:r>
        </w:fldSimple>
      </w:p>
    </w:sdtContent>
  </w:sdt>
  <w:p w:rsidR="00D96B37" w:rsidRDefault="00D96B37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7E7" w:rsidRDefault="008717E7" w:rsidP="00117DF4">
      <w:pPr>
        <w:spacing w:after="0" w:line="240" w:lineRule="auto"/>
      </w:pPr>
      <w:r>
        <w:separator/>
      </w:r>
    </w:p>
  </w:footnote>
  <w:footnote w:type="continuationSeparator" w:id="0">
    <w:p w:rsidR="008717E7" w:rsidRDefault="008717E7" w:rsidP="00117D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D5E" w:rsidRDefault="00A76D5E" w:rsidP="00A76D5E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7623941EA8CB40659095AFD31DC69D14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A76D5E" w:rsidRPr="00292416" w:rsidRDefault="00A76D5E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</w:pPr>
        <w:r w:rsidRPr="00292416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Abstract</w:t>
        </w:r>
      </w:p>
    </w:sdtContent>
  </w:sdt>
  <w:p w:rsidR="006C0D64" w:rsidRPr="006C0D64" w:rsidRDefault="008717E7" w:rsidP="006C0D64">
    <w:pPr>
      <w:pStyle w:val="Cabealho"/>
      <w:jc w:val="right"/>
      <w:rPr>
        <w:rFonts w:ascii="Times New Roman" w:hAnsi="Times New Roman" w:cs="Times New Roman"/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17DF4"/>
    <w:rsid w:val="00117DF4"/>
    <w:rsid w:val="001849F0"/>
    <w:rsid w:val="00292416"/>
    <w:rsid w:val="003C3313"/>
    <w:rsid w:val="004A5499"/>
    <w:rsid w:val="004F71F9"/>
    <w:rsid w:val="00511D0C"/>
    <w:rsid w:val="00621A03"/>
    <w:rsid w:val="006E16D0"/>
    <w:rsid w:val="007070B5"/>
    <w:rsid w:val="00833734"/>
    <w:rsid w:val="008717E7"/>
    <w:rsid w:val="008F0EAD"/>
    <w:rsid w:val="00962361"/>
    <w:rsid w:val="00A57824"/>
    <w:rsid w:val="00A76D5E"/>
    <w:rsid w:val="00AB2CDA"/>
    <w:rsid w:val="00C9244A"/>
    <w:rsid w:val="00CD781A"/>
    <w:rsid w:val="00D564CB"/>
    <w:rsid w:val="00D82432"/>
    <w:rsid w:val="00D96B37"/>
    <w:rsid w:val="00DB0DB8"/>
    <w:rsid w:val="00E80562"/>
    <w:rsid w:val="00FD59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7DF4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unhideWhenUsed/>
    <w:rsid w:val="00117D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117DF4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117D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117DF4"/>
    <w:rPr>
      <w:rFonts w:eastAsiaTheme="minorEastAsia"/>
      <w:lang w:eastAsia="pt-PT"/>
    </w:rPr>
  </w:style>
  <w:style w:type="character" w:customStyle="1" w:styleId="hps">
    <w:name w:val="hps"/>
    <w:basedOn w:val="Tipodeletrapredefinidodopargrafo"/>
    <w:rsid w:val="00511D0C"/>
  </w:style>
  <w:style w:type="paragraph" w:styleId="Textodebalo">
    <w:name w:val="Balloon Text"/>
    <w:basedOn w:val="Normal"/>
    <w:link w:val="TextodebaloCarcter"/>
    <w:uiPriority w:val="99"/>
    <w:semiHidden/>
    <w:unhideWhenUsed/>
    <w:rsid w:val="00A76D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A76D5E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623941EA8CB40659095AFD31DC69D1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CC83615-7771-415D-8961-A43D980D0B5F}"/>
      </w:docPartPr>
      <w:docPartBody>
        <w:p w:rsidR="00330145" w:rsidRDefault="004F2CC5" w:rsidP="004F2CC5">
          <w:pPr>
            <w:pStyle w:val="7623941EA8CB40659095AFD31DC69D14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F2CC5"/>
    <w:rsid w:val="00330145"/>
    <w:rsid w:val="004F2CC5"/>
    <w:rsid w:val="00A13798"/>
    <w:rsid w:val="00BF237A"/>
    <w:rsid w:val="00CC0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0145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9A84ED8C5204EC091F9FA4A5ED59775">
    <w:name w:val="C9A84ED8C5204EC091F9FA4A5ED59775"/>
    <w:rsid w:val="004F2CC5"/>
  </w:style>
  <w:style w:type="paragraph" w:customStyle="1" w:styleId="1158B1C187C447C2A5070B6E5A021C86">
    <w:name w:val="1158B1C187C447C2A5070B6E5A021C86"/>
    <w:rsid w:val="004F2CC5"/>
  </w:style>
  <w:style w:type="paragraph" w:customStyle="1" w:styleId="7623941EA8CB40659095AFD31DC69D14">
    <w:name w:val="7623941EA8CB40659095AFD31DC69D14"/>
    <w:rsid w:val="004F2CC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983</Characters>
  <Application>Microsoft Office Word</Application>
  <DocSecurity>0</DocSecurity>
  <Lines>8</Lines>
  <Paragraphs>2</Paragraphs>
  <ScaleCrop>false</ScaleCrop>
  <Company/>
  <LinksUpToDate>false</LinksUpToDate>
  <CharactersWithSpaces>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Abstract</dc:creator>
  <cp:lastModifiedBy>vera</cp:lastModifiedBy>
  <cp:revision>2</cp:revision>
  <cp:lastPrinted>2011-09-25T02:11:00Z</cp:lastPrinted>
  <dcterms:created xsi:type="dcterms:W3CDTF">2011-09-28T23:21:00Z</dcterms:created>
  <dcterms:modified xsi:type="dcterms:W3CDTF">2011-09-28T23:21:00Z</dcterms:modified>
</cp:coreProperties>
</file>